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ED" w:rsidRPr="00FB2BEA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  <w:r w:rsidRPr="00FB2BEA">
        <w:rPr>
          <w:rFonts w:ascii="Arial" w:hAnsi="Arial" w:cs="Arial"/>
          <w:b/>
          <w:color w:val="222222"/>
        </w:rPr>
        <w:t xml:space="preserve">AB &amp; I Foundry    </w:t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</w:r>
      <w:r w:rsidRPr="00FB2BEA">
        <w:rPr>
          <w:rFonts w:ascii="Arial" w:hAnsi="Arial" w:cs="Arial"/>
          <w:b/>
          <w:color w:val="222222"/>
        </w:rPr>
        <w:tab/>
        <w:t xml:space="preserve">Oakland CA </w:t>
      </w:r>
    </w:p>
    <w:p w:rsidR="00C225ED" w:rsidRDefault="00C225ED" w:rsidP="00E57630">
      <w:pPr>
        <w:shd w:val="clear" w:color="auto" w:fill="FFFFFF"/>
        <w:rPr>
          <w:rFonts w:ascii="Arial" w:hAnsi="Arial" w:cs="Arial"/>
          <w:color w:val="222222"/>
        </w:rPr>
      </w:pPr>
    </w:p>
    <w:p w:rsidR="00C225ED" w:rsidRPr="00C225ED" w:rsidRDefault="00C225ED" w:rsidP="00E57630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>We are gearing up for our best year yet!</w:t>
      </w:r>
    </w:p>
    <w:p w:rsidR="00C225ED" w:rsidRPr="00C225ED" w:rsidRDefault="00C225ED" w:rsidP="00E57630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:rsidR="00C225ED" w:rsidRPr="00C225ED" w:rsidRDefault="00C225ED" w:rsidP="00E57630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  <w:r w:rsidRPr="00C225ED">
        <w:rPr>
          <w:rFonts w:ascii="Arial" w:hAnsi="Arial" w:cs="Arial"/>
          <w:b/>
          <w:i/>
          <w:color w:val="222222"/>
        </w:rPr>
        <w:t>Come Join Our Family!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C225ED" w:rsidRDefault="00C225ED" w:rsidP="00C225E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Here at AB &amp; I, we </w:t>
      </w:r>
      <w:r w:rsidRPr="00FB2BEA">
        <w:rPr>
          <w:rFonts w:ascii="Arial" w:eastAsia="Times New Roman" w:hAnsi="Arial" w:cs="Arial"/>
          <w:color w:val="222222"/>
          <w:shd w:val="clear" w:color="auto" w:fill="FFFFFF"/>
        </w:rPr>
        <w:t>take pride in building healthy and clean communities one pipe at a time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FB2BEA">
        <w:rPr>
          <w:rFonts w:ascii="Arial" w:eastAsia="Times New Roman" w:hAnsi="Arial" w:cs="Arial"/>
          <w:color w:val="222222"/>
          <w:shd w:val="clear" w:color="auto" w:fill="FFFFFF"/>
        </w:rPr>
        <w:t xml:space="preserve"> for your family and ours</w:t>
      </w:r>
      <w:r w:rsidRPr="00FB2BEA">
        <w:rPr>
          <w:rFonts w:ascii="Arial" w:eastAsia="Times New Roman" w:hAnsi="Arial" w:cs="Arial"/>
          <w:color w:val="8EAADB"/>
          <w:shd w:val="clear" w:color="auto" w:fill="FFFFFF"/>
        </w:rPr>
        <w:t>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D28F6" w:rsidRDefault="009D28F6" w:rsidP="009D28F6">
      <w:pPr>
        <w:rPr>
          <w:rFonts w:ascii="Arial" w:hAnsi="Arial" w:cs="Arial"/>
          <w:b/>
          <w:color w:val="222222"/>
        </w:rPr>
      </w:pPr>
    </w:p>
    <w:p w:rsidR="00C225ED" w:rsidRPr="009D28F6" w:rsidRDefault="00C225ED" w:rsidP="009D28F6">
      <w:pPr>
        <w:jc w:val="center"/>
        <w:rPr>
          <w:rFonts w:ascii="Arial" w:hAnsi="Arial" w:cs="Arial"/>
          <w:b/>
          <w:color w:val="222222"/>
        </w:rPr>
      </w:pPr>
      <w:r w:rsidRPr="00E57630">
        <w:rPr>
          <w:rFonts w:ascii="Arial" w:hAnsi="Arial" w:cs="Arial"/>
          <w:b/>
          <w:color w:val="222222"/>
        </w:rPr>
        <w:t>We are NOW hiring for 35-second shift team members</w:t>
      </w:r>
      <w:r w:rsidR="009D28F6">
        <w:rPr>
          <w:rFonts w:ascii="Arial" w:hAnsi="Arial" w:cs="Arial"/>
          <w:b/>
          <w:color w:val="222222"/>
        </w:rPr>
        <w:t xml:space="preserve"> </w:t>
      </w:r>
      <w:r w:rsidRPr="00E57630">
        <w:rPr>
          <w:rFonts w:ascii="Arial" w:hAnsi="Arial" w:cs="Arial"/>
          <w:b/>
          <w:color w:val="222222"/>
        </w:rPr>
        <w:t>to meet our growing customer needs!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  <w:r w:rsidRPr="00C225ED">
        <w:rPr>
          <w:rFonts w:ascii="Arial" w:hAnsi="Arial" w:cs="Arial"/>
          <w:color w:val="222222"/>
        </w:rPr>
        <w:t xml:space="preserve">You are a quick learner, you care about the quality of your work, and you want to establish yourself with a reputable, sustainable, and well-known brand. Our ideal applicant is a hard working, team player, </w:t>
      </w: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  <w:r w:rsidRPr="00C225ED">
        <w:rPr>
          <w:rFonts w:ascii="Arial" w:hAnsi="Arial" w:cs="Arial"/>
          <w:color w:val="222222"/>
        </w:rPr>
        <w:t>who cares about the community where we live and work.  Our ideal team member takes pride in growing their skills</w:t>
      </w:r>
      <w:r>
        <w:rPr>
          <w:rFonts w:ascii="Arial" w:hAnsi="Arial" w:cs="Arial"/>
          <w:color w:val="222222"/>
        </w:rPr>
        <w:t xml:space="preserve"> </w:t>
      </w:r>
      <w:r w:rsidRPr="00C225ED">
        <w:rPr>
          <w:rFonts w:ascii="Arial" w:hAnsi="Arial" w:cs="Arial"/>
          <w:color w:val="222222"/>
        </w:rPr>
        <w:t xml:space="preserve">and making a difference through building trust, doing the right thing and bringing great ideas to our growing team. 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  <w:r w:rsidRPr="00C225ED">
        <w:rPr>
          <w:rFonts w:ascii="Arial" w:hAnsi="Arial" w:cs="Arial"/>
          <w:b/>
          <w:color w:val="222222"/>
        </w:rPr>
        <w:t>Entry Level/Will train</w:t>
      </w:r>
      <w:r w:rsidRPr="00C225ED">
        <w:rPr>
          <w:rFonts w:ascii="Arial" w:hAnsi="Arial" w:cs="Arial"/>
          <w:color w:val="222222"/>
        </w:rPr>
        <w:t xml:space="preserve">            4:00 pm - 2:30 am</w:t>
      </w:r>
      <w:r w:rsidRPr="00C225ED">
        <w:rPr>
          <w:rFonts w:ascii="Arial" w:hAnsi="Arial" w:cs="Arial"/>
          <w:color w:val="222222"/>
        </w:rPr>
        <w:tab/>
      </w:r>
      <w:r w:rsidRPr="00C225ED">
        <w:rPr>
          <w:rFonts w:ascii="Arial" w:hAnsi="Arial" w:cs="Arial"/>
          <w:color w:val="222222"/>
        </w:rPr>
        <w:tab/>
        <w:t xml:space="preserve">$17.00 per hour 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C225ED" w:rsidRPr="00FB2BEA" w:rsidRDefault="00C225ED" w:rsidP="00C225ED">
      <w:pPr>
        <w:shd w:val="clear" w:color="auto" w:fill="FFFFFF"/>
        <w:rPr>
          <w:rFonts w:ascii="Arial" w:hAnsi="Arial" w:cs="Arial"/>
          <w:color w:val="222222"/>
        </w:rPr>
      </w:pPr>
      <w:r w:rsidRPr="00FB2BEA">
        <w:rPr>
          <w:rFonts w:ascii="Arial" w:hAnsi="Arial" w:cs="Arial"/>
          <w:color w:val="222222"/>
        </w:rPr>
        <w:t xml:space="preserve">If you are a bright beginner </w:t>
      </w:r>
      <w:r>
        <w:rPr>
          <w:rFonts w:ascii="Arial" w:hAnsi="Arial" w:cs="Arial"/>
          <w:color w:val="222222"/>
        </w:rPr>
        <w:t>with mechanical interest, skilled</w:t>
      </w:r>
      <w:r w:rsidRPr="00FB2BEA">
        <w:rPr>
          <w:rFonts w:ascii="Arial" w:hAnsi="Arial" w:cs="Arial"/>
          <w:color w:val="222222"/>
        </w:rPr>
        <w:t xml:space="preserve"> at working with your hands and </w:t>
      </w:r>
      <w:r>
        <w:rPr>
          <w:rFonts w:ascii="Arial" w:hAnsi="Arial" w:cs="Arial"/>
          <w:color w:val="222222"/>
        </w:rPr>
        <w:t>want</w:t>
      </w:r>
      <w:r w:rsidRPr="00FB2BEA">
        <w:rPr>
          <w:rFonts w:ascii="Arial" w:hAnsi="Arial" w:cs="Arial"/>
          <w:color w:val="222222"/>
        </w:rPr>
        <w:t xml:space="preserve"> to learn the foundry</w:t>
      </w:r>
      <w:r>
        <w:rPr>
          <w:rFonts w:ascii="Arial" w:hAnsi="Arial" w:cs="Arial"/>
          <w:color w:val="222222"/>
        </w:rPr>
        <w:t xml:space="preserve"> business and build your career, this opportunity is for you</w:t>
      </w:r>
      <w:r w:rsidRPr="00FB2BEA">
        <w:rPr>
          <w:rFonts w:ascii="Arial" w:hAnsi="Arial" w:cs="Arial"/>
          <w:color w:val="222222"/>
        </w:rPr>
        <w:t xml:space="preserve">! </w:t>
      </w: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</w:p>
    <w:p w:rsidR="00C225ED" w:rsidRPr="00C225ED" w:rsidRDefault="00C225ED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>11 Grinders</w:t>
      </w:r>
    </w:p>
    <w:p w:rsidR="00C225ED" w:rsidRPr="00C225ED" w:rsidRDefault="00C225ED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>4 Core Machine Operators</w:t>
      </w:r>
    </w:p>
    <w:p w:rsidR="00C225ED" w:rsidRDefault="00C225ED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>5 Iron Shankers</w:t>
      </w:r>
    </w:p>
    <w:p w:rsidR="00D2055A" w:rsidRDefault="00D2055A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 Slurry Maker</w:t>
      </w:r>
    </w:p>
    <w:p w:rsidR="00D2055A" w:rsidRDefault="00D2055A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2 Cleanup Crew</w:t>
      </w:r>
    </w:p>
    <w:p w:rsidR="00D2055A" w:rsidRDefault="00D2055A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2 Pipe Bundlers</w:t>
      </w:r>
    </w:p>
    <w:p w:rsidR="00D2055A" w:rsidRDefault="00D2055A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1 Cupola Charger </w:t>
      </w:r>
    </w:p>
    <w:p w:rsidR="00D2055A" w:rsidRDefault="00D2055A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2 QC Inspector </w:t>
      </w:r>
    </w:p>
    <w:p w:rsidR="003622E6" w:rsidRPr="00C225ED" w:rsidRDefault="003622E6" w:rsidP="00C225ED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 Shipping Clerk</w:t>
      </w:r>
    </w:p>
    <w:p w:rsidR="009D28F6" w:rsidRDefault="009D28F6" w:rsidP="00C225ED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:rsidR="00C225ED" w:rsidRPr="00FB2BEA" w:rsidRDefault="00C225ED" w:rsidP="00C225ED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FB2BEA">
        <w:rPr>
          <w:rFonts w:ascii="Arial" w:hAnsi="Arial" w:cs="Arial"/>
          <w:color w:val="222222"/>
        </w:rPr>
        <w:t xml:space="preserve">30 days until union </w:t>
      </w:r>
      <w:r>
        <w:rPr>
          <w:rFonts w:ascii="Arial" w:hAnsi="Arial" w:cs="Arial"/>
          <w:color w:val="222222"/>
        </w:rPr>
        <w:t>benefits begin, pay increase to</w:t>
      </w:r>
      <w:r w:rsidRPr="00FB2BE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$</w:t>
      </w:r>
      <w:r w:rsidRPr="00FB2BEA">
        <w:rPr>
          <w:rFonts w:ascii="Arial" w:hAnsi="Arial" w:cs="Arial"/>
          <w:color w:val="222222"/>
        </w:rPr>
        <w:t>19.00 after 120 days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 xml:space="preserve">Skills Trades / 3 years exp.  </w:t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  <w:t xml:space="preserve">3 shifts   </w:t>
      </w: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 xml:space="preserve">Mechanics / Maintenance                               </w:t>
      </w:r>
      <w:r w:rsidRPr="00C225ED"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 xml:space="preserve">$25.82-28.82 per hour </w:t>
      </w: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b/>
          <w:color w:val="222222"/>
        </w:rPr>
      </w:pPr>
      <w:r w:rsidRPr="00C225ED">
        <w:rPr>
          <w:rFonts w:ascii="Arial" w:hAnsi="Arial" w:cs="Arial"/>
          <w:b/>
          <w:color w:val="222222"/>
        </w:rPr>
        <w:t xml:space="preserve">Electrician / Maintenance </w:t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</w:r>
      <w:r w:rsidRPr="00C225ED">
        <w:rPr>
          <w:rFonts w:ascii="Arial" w:hAnsi="Arial" w:cs="Arial"/>
          <w:b/>
          <w:color w:val="222222"/>
        </w:rPr>
        <w:tab/>
        <w:t xml:space="preserve">$28.55-33.55 per hour 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C225ED" w:rsidRPr="00FB2BEA" w:rsidRDefault="00C225ED" w:rsidP="00C225ED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FB2BEA">
        <w:rPr>
          <w:rFonts w:ascii="Arial" w:hAnsi="Arial" w:cs="Arial"/>
          <w:color w:val="222222"/>
        </w:rPr>
        <w:t xml:space="preserve">30 days until union </w:t>
      </w:r>
      <w:r>
        <w:rPr>
          <w:rFonts w:ascii="Arial" w:hAnsi="Arial" w:cs="Arial"/>
          <w:color w:val="222222"/>
        </w:rPr>
        <w:t xml:space="preserve">benefits begin, pay increase by $1.00 per hour </w:t>
      </w:r>
      <w:r w:rsidRPr="00FB2BEA">
        <w:rPr>
          <w:rFonts w:ascii="Arial" w:hAnsi="Arial" w:cs="Arial"/>
          <w:color w:val="222222"/>
        </w:rPr>
        <w:t>after 120 days</w:t>
      </w:r>
    </w:p>
    <w:p w:rsidR="00C225ED" w:rsidRPr="00FB2BEA" w:rsidRDefault="00C225ED" w:rsidP="00C225ED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C225ED" w:rsidRP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  <w:r w:rsidRPr="00C225ED">
        <w:rPr>
          <w:rFonts w:ascii="Arial" w:hAnsi="Arial" w:cs="Arial"/>
          <w:color w:val="222222"/>
        </w:rPr>
        <w:t xml:space="preserve">Along with medical, dental, and 401k, we offer a variety of benefits such as lunches once a month, profit sharing, company picnic, gym membership </w:t>
      </w:r>
      <w:r w:rsidRPr="00C225ED">
        <w:rPr>
          <w:rFonts w:ascii="Arial" w:hAnsi="Arial" w:cs="Arial"/>
          <w:color w:val="222222"/>
        </w:rPr>
        <w:lastRenderedPageBreak/>
        <w:t>reimbursement, and an opportunity to work with a diverse and knowledgeable group of</w:t>
      </w:r>
      <w:r>
        <w:rPr>
          <w:rFonts w:ascii="Arial" w:hAnsi="Arial" w:cs="Arial"/>
          <w:color w:val="222222"/>
        </w:rPr>
        <w:t xml:space="preserve"> committed</w:t>
      </w:r>
      <w:r w:rsidRPr="00C225ED">
        <w:rPr>
          <w:rFonts w:ascii="Arial" w:hAnsi="Arial" w:cs="Arial"/>
          <w:color w:val="222222"/>
        </w:rPr>
        <w:t xml:space="preserve"> people.</w:t>
      </w:r>
    </w:p>
    <w:p w:rsidR="00C225ED" w:rsidRDefault="00C225ED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9D28F6" w:rsidRDefault="00C225ED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AB &amp; I</w:t>
      </w:r>
      <w:r w:rsidRPr="00FB2BEA">
        <w:rPr>
          <w:rFonts w:ascii="Arial" w:hAnsi="Arial" w:cs="Arial"/>
          <w:color w:val="222222"/>
        </w:rPr>
        <w:t xml:space="preserve"> aspire</w:t>
      </w:r>
      <w:r>
        <w:rPr>
          <w:rFonts w:ascii="Arial" w:hAnsi="Arial" w:cs="Arial"/>
          <w:color w:val="222222"/>
        </w:rPr>
        <w:t>s</w:t>
      </w:r>
      <w:r w:rsidRPr="00FB2BEA">
        <w:rPr>
          <w:rFonts w:ascii="Arial" w:hAnsi="Arial" w:cs="Arial"/>
          <w:color w:val="222222"/>
        </w:rPr>
        <w:t xml:space="preserve"> to be a revolutionary company, leading and inspiring our team members, business partners, and community to create a cleaner and healthier world for future generations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sz w:val="19"/>
          <w:szCs w:val="19"/>
        </w:rPr>
        <w:t xml:space="preserve">  </w:t>
      </w:r>
    </w:p>
    <w:p w:rsidR="009D28F6" w:rsidRDefault="009D28F6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779E6" w:rsidRDefault="009D28F6" w:rsidP="00C225ED">
      <w:pPr>
        <w:shd w:val="clear" w:color="auto" w:fill="FFFFFF"/>
        <w:rPr>
          <w:rFonts w:ascii="Arial" w:hAnsi="Arial" w:cs="Arial"/>
          <w:color w:val="222222"/>
        </w:rPr>
      </w:pPr>
      <w:r w:rsidRPr="009D28F6">
        <w:rPr>
          <w:rFonts w:ascii="Arial" w:hAnsi="Arial" w:cs="Arial"/>
          <w:color w:val="222222"/>
        </w:rPr>
        <w:t xml:space="preserve">To Apply </w:t>
      </w:r>
      <w:r w:rsidR="00C225ED" w:rsidRPr="009D28F6">
        <w:rPr>
          <w:rFonts w:ascii="Arial" w:hAnsi="Arial" w:cs="Arial"/>
          <w:color w:val="222222"/>
        </w:rPr>
        <w:t>Contact</w:t>
      </w:r>
      <w:r w:rsidR="00C225ED" w:rsidRPr="00C225E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C225ED" w:rsidRPr="00C225ED">
        <w:rPr>
          <w:rFonts w:ascii="Arial" w:hAnsi="Arial" w:cs="Arial"/>
          <w:color w:val="222222"/>
        </w:rPr>
        <w:t>Jenny</w:t>
      </w:r>
      <w:r w:rsidR="00C225ED">
        <w:rPr>
          <w:rFonts w:ascii="Arial" w:hAnsi="Arial" w:cs="Arial"/>
          <w:color w:val="222222"/>
          <w:sz w:val="19"/>
          <w:szCs w:val="19"/>
        </w:rPr>
        <w:t xml:space="preserve">  </w:t>
      </w:r>
      <w:r w:rsidR="006A7A50" w:rsidRPr="006A7A50">
        <w:rPr>
          <w:rFonts w:ascii="Arial" w:hAnsi="Arial" w:cs="Arial"/>
          <w:color w:val="222222"/>
        </w:rPr>
        <w:t>510-633-5261</w:t>
      </w:r>
      <w:r>
        <w:rPr>
          <w:rFonts w:ascii="Arial" w:hAnsi="Arial" w:cs="Arial"/>
          <w:color w:val="222222"/>
        </w:rPr>
        <w:t xml:space="preserve"> or Click the Apply Now Link &gt;&gt;&gt;&gt;&gt;&gt;&gt;&gt;</w:t>
      </w:r>
    </w:p>
    <w:p w:rsidR="00885961" w:rsidRDefault="00885961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885961" w:rsidRDefault="00885961" w:rsidP="00885961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Skilled Trades - </w:t>
      </w:r>
      <w:hyperlink r:id="rId6" w:tgtFrame="_blank" w:history="1">
        <w:r>
          <w:rPr>
            <w:rStyle w:val="Hyperlink"/>
            <w:rFonts w:ascii="Arial" w:hAnsi="Arial" w:cs="Arial"/>
          </w:rPr>
          <w:t>https://keen.big5assessments.com/job/show/2136</w:t>
        </w:r>
      </w:hyperlink>
    </w:p>
    <w:p w:rsidR="00885961" w:rsidRDefault="00885961" w:rsidP="00885961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Entry Level - </w:t>
      </w:r>
      <w:hyperlink r:id="rId7" w:tgtFrame="_blank" w:history="1">
        <w:r>
          <w:rPr>
            <w:rStyle w:val="Hyperlink"/>
            <w:rFonts w:ascii="Arial" w:hAnsi="Arial" w:cs="Arial"/>
          </w:rPr>
          <w:t>https://keen.big5assessments.com/job/show/2137</w:t>
        </w:r>
      </w:hyperlink>
    </w:p>
    <w:p w:rsidR="00885961" w:rsidRDefault="00885961" w:rsidP="00C225ED">
      <w:pPr>
        <w:shd w:val="clear" w:color="auto" w:fill="FFFFFF"/>
        <w:rPr>
          <w:rFonts w:ascii="Arial" w:hAnsi="Arial" w:cs="Arial"/>
          <w:color w:val="222222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9409C" w:rsidRDefault="0099409C" w:rsidP="00C225E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860C1" w:rsidRDefault="000860C1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9"/>
          <w:szCs w:val="19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</w:rPr>
      </w:pPr>
      <w:bookmarkStart w:id="0" w:name="_GoBack"/>
      <w:bookmarkEnd w:id="0"/>
      <w:r w:rsidRPr="0099409C">
        <w:rPr>
          <w:rFonts w:ascii="Arial" w:eastAsia="Times New Roman" w:hAnsi="Arial" w:cs="Arial"/>
          <w:b/>
          <w:color w:val="222222"/>
          <w:sz w:val="22"/>
          <w:szCs w:val="20"/>
        </w:rPr>
        <w:lastRenderedPageBreak/>
        <w:t xml:space="preserve">AB &amp; I Foundry </w:t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BA3C94">
        <w:rPr>
          <w:rFonts w:ascii="Arial" w:eastAsia="Times New Roman" w:hAnsi="Arial" w:cs="Arial"/>
          <w:b/>
          <w:color w:val="222222"/>
          <w:sz w:val="22"/>
          <w:szCs w:val="20"/>
        </w:rPr>
        <w:tab/>
      </w:r>
      <w:r w:rsidRPr="0099409C">
        <w:rPr>
          <w:rFonts w:ascii="Arial" w:eastAsia="Times New Roman" w:hAnsi="Arial" w:cs="Arial"/>
          <w:b/>
          <w:color w:val="222222"/>
          <w:sz w:val="22"/>
          <w:szCs w:val="20"/>
        </w:rPr>
        <w:t>Oakland CA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</w:rPr>
      </w:pPr>
    </w:p>
    <w:p w:rsidR="00BA3C94" w:rsidRDefault="00BA3C94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¡Nos estamos preparando para nuestro mejor año hasta ahora!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¡Únete a nuestra familia!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8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Aquí en AB &amp; I, nos enorgullecemos de construir comunidades sanas y limpias</w:t>
      </w:r>
      <w:r w:rsidRPr="00BA3C94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 una pipa 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a la vez, para su familia y la nuestra.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Cs w:val="20"/>
          <w:lang w:val="es-ES"/>
        </w:rPr>
      </w:pPr>
    </w:p>
    <w:p w:rsidR="0099409C" w:rsidRPr="0099409C" w:rsidRDefault="0099409C" w:rsidP="00C1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¡AHORA estamos contratando a</w:t>
      </w:r>
      <w:r w:rsidR="00C11CF7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 35 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miembros </w:t>
      </w:r>
      <w:r w:rsidR="00B214B3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para el 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equipo de</w:t>
      </w:r>
      <w:r w:rsidR="00C11CF7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 segundo turno para cumplir con las altas demandas 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de nuestros clientes!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Cs w:val="20"/>
          <w:lang w:val="es-ES"/>
        </w:rPr>
      </w:pPr>
    </w:p>
    <w:p w:rsidR="0099409C" w:rsidRPr="0099409C" w:rsidRDefault="00AF2145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>
        <w:rPr>
          <w:rFonts w:ascii="Arial" w:eastAsia="Times New Roman" w:hAnsi="Arial" w:cs="Arial"/>
          <w:color w:val="222222"/>
          <w:sz w:val="22"/>
          <w:szCs w:val="20"/>
          <w:lang w:val="es-ES"/>
        </w:rPr>
        <w:t>Si usted a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prende rápidamente, s</w:t>
      </w:r>
      <w:r>
        <w:rPr>
          <w:rFonts w:ascii="Arial" w:eastAsia="Times New Roman" w:hAnsi="Arial" w:cs="Arial"/>
          <w:color w:val="222222"/>
          <w:sz w:val="22"/>
          <w:szCs w:val="20"/>
          <w:lang w:val="es-ES"/>
        </w:rPr>
        <w:t>i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usted se 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preocupa por la calidad de su trabajo y desea establecerse con una marca </w:t>
      </w:r>
      <w:r>
        <w:rPr>
          <w:rFonts w:ascii="Arial" w:eastAsia="Times New Roman" w:hAnsi="Arial" w:cs="Arial"/>
          <w:color w:val="222222"/>
          <w:sz w:val="22"/>
          <w:szCs w:val="20"/>
          <w:lang w:val="es-ES"/>
        </w:rPr>
        <w:t>con gran reputación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, sostenible y </w:t>
      </w:r>
      <w:r>
        <w:rPr>
          <w:rFonts w:ascii="Arial" w:eastAsia="Times New Roman" w:hAnsi="Arial" w:cs="Arial"/>
          <w:color w:val="222222"/>
          <w:sz w:val="22"/>
          <w:szCs w:val="20"/>
          <w:lang w:val="es-ES"/>
        </w:rPr>
        <w:t>rec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onocida. Nuestro candidato ideal es un jugador de equipo que trabaja 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duro, a</w:t>
      </w:r>
      <w:r w:rsidR="0099409C"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 quién le importa la comunidad donde vivimos y trabajamos. Nuestro miembro ideal del equipo se enorgullece de aumentar sus habilidades y hacer una diferencia a través de generar confianza, hacer lo correcto y aportar grandes ideas a nuestro equipo en crecimiento.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</w:p>
    <w:p w:rsidR="0099409C" w:rsidRPr="0099409C" w:rsidRDefault="0099409C" w:rsidP="006B3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Nivel de entrada / Ent</w:t>
      </w:r>
      <w:r w:rsidR="00AD6263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renamos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 </w:t>
      </w:r>
      <w:r w:rsidR="006B3306">
        <w:rPr>
          <w:rFonts w:ascii="Arial" w:eastAsia="Times New Roman" w:hAnsi="Arial" w:cs="Arial"/>
          <w:color w:val="222222"/>
          <w:sz w:val="22"/>
          <w:szCs w:val="20"/>
          <w:lang w:val="es-ES"/>
        </w:rPr>
        <w:tab/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4:00 p.m. - 2:30 a.m. </w:t>
      </w:r>
      <w:r w:rsidR="006B3306">
        <w:rPr>
          <w:rFonts w:ascii="Arial" w:eastAsia="Times New Roman" w:hAnsi="Arial" w:cs="Arial"/>
          <w:color w:val="222222"/>
          <w:sz w:val="22"/>
          <w:szCs w:val="20"/>
          <w:lang w:val="es-ES"/>
        </w:rPr>
        <w:tab/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$ 17.00 por hora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Si eres un brillante principiante con interés mecánico, hábil para trabajar con tus manos y quieres aprender el negocio de la fundición y construir tu carrera, ¡esta es tu oportunidad!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222222"/>
          <w:szCs w:val="20"/>
          <w:lang w:val="es-ES"/>
        </w:rPr>
      </w:pP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11 </w:t>
      </w:r>
      <w:r w:rsidR="00BA3C94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>graneadores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4 </w:t>
      </w:r>
      <w:r w:rsidR="00BA3C94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>operadores de Core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5 </w:t>
      </w:r>
      <w:r w:rsidR="00BA3C94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>vaciadores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 de hierro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1 </w:t>
      </w:r>
      <w:r w:rsidR="006B3306">
        <w:rPr>
          <w:rFonts w:ascii="Arial" w:eastAsia="Times New Roman" w:hAnsi="Arial" w:cs="Arial"/>
          <w:b/>
          <w:color w:val="222222"/>
          <w:szCs w:val="20"/>
          <w:lang w:val="es-ES"/>
        </w:rPr>
        <w:t>mezclador de slurry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2 </w:t>
      </w:r>
      <w:r w:rsidR="00BA3C94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>equipo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 de limpieza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2 </w:t>
      </w:r>
      <w:r w:rsidR="00BA3C94" w:rsidRPr="00BA3C94">
        <w:rPr>
          <w:rFonts w:ascii="Arial" w:eastAsia="Times New Roman" w:hAnsi="Arial" w:cs="Arial"/>
          <w:b/>
          <w:color w:val="222222"/>
          <w:szCs w:val="20"/>
          <w:lang w:val="es-ES"/>
        </w:rPr>
        <w:t>amarradores de pipas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1 cargador de cúp</w:t>
      </w:r>
      <w:r w:rsidR="00AD6263">
        <w:rPr>
          <w:rFonts w:ascii="Arial" w:eastAsia="Times New Roman" w:hAnsi="Arial" w:cs="Arial"/>
          <w:b/>
          <w:color w:val="222222"/>
          <w:szCs w:val="20"/>
          <w:lang w:val="es-ES"/>
        </w:rPr>
        <w:t>o</w:t>
      </w: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>la</w:t>
      </w:r>
    </w:p>
    <w:p w:rsid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2 inspector de </w:t>
      </w:r>
      <w:r w:rsidR="00AD6263">
        <w:rPr>
          <w:rFonts w:ascii="Arial" w:eastAsia="Times New Roman" w:hAnsi="Arial" w:cs="Arial"/>
          <w:b/>
          <w:color w:val="222222"/>
          <w:szCs w:val="20"/>
          <w:lang w:val="es-ES"/>
        </w:rPr>
        <w:t>control de calidad</w:t>
      </w:r>
    </w:p>
    <w:p w:rsidR="00C45E30" w:rsidRPr="0099409C" w:rsidRDefault="00C45E30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22222"/>
          <w:szCs w:val="20"/>
          <w:lang w:val="es-ES"/>
        </w:rPr>
      </w:pPr>
      <w:r>
        <w:rPr>
          <w:rFonts w:ascii="Arial" w:eastAsia="Times New Roman" w:hAnsi="Arial" w:cs="Arial"/>
          <w:b/>
          <w:color w:val="222222"/>
          <w:szCs w:val="20"/>
          <w:lang w:val="es-ES"/>
        </w:rPr>
        <w:t xml:space="preserve">1 empleado de envio </w:t>
      </w:r>
    </w:p>
    <w:p w:rsidR="0099409C" w:rsidRPr="0099409C" w:rsidRDefault="0099409C" w:rsidP="00B2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2222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30 días hasta que comiencen los beneficios</w:t>
      </w:r>
      <w:r w:rsidR="00AD6263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 de unión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, aumente el pago a $ 19.00 después de 120 días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</w:p>
    <w:p w:rsidR="0099409C" w:rsidRPr="0099409C" w:rsidRDefault="0099409C" w:rsidP="00BA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Habilidades Comerciales / 3 años de exp. </w:t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            </w:t>
      </w: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3 turnos</w:t>
      </w:r>
    </w:p>
    <w:p w:rsidR="0099409C" w:rsidRPr="0099409C" w:rsidRDefault="00BA3C94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</w:pPr>
      <w:r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 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Mecánica / Mantenimiento</w:t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            </w:t>
      </w: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$ 25.82-28.82 por hora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Electricista / Mantenimiento </w:t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 w:rsidRP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ab/>
      </w:r>
      <w:r w:rsidR="00BA3C94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 xml:space="preserve">            </w:t>
      </w:r>
      <w:r w:rsidRPr="0099409C"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  <w:t>$ 28.55-33.55 por hora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22222"/>
          <w:sz w:val="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30 días hasta que comiencen los beneficios </w:t>
      </w:r>
      <w:r w:rsidR="00AD6263">
        <w:rPr>
          <w:rFonts w:ascii="Arial" w:eastAsia="Times New Roman" w:hAnsi="Arial" w:cs="Arial"/>
          <w:color w:val="222222"/>
          <w:sz w:val="22"/>
          <w:szCs w:val="20"/>
          <w:lang w:val="es-ES"/>
        </w:rPr>
        <w:t>de unión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, el aumento salarial en $ 1.00 por hora después de 120 días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Junto con servicios médicos, dentales y 401k, ofrecemos una variedad de beneficios tales como almuerzos una vez al mes, participación en los beneficios, </w:t>
      </w:r>
      <w:r w:rsidR="00BA3C94" w:rsidRPr="00BA3C94">
        <w:rPr>
          <w:rFonts w:ascii="Arial" w:eastAsia="Times New Roman" w:hAnsi="Arial" w:cs="Arial"/>
          <w:color w:val="222222"/>
          <w:sz w:val="22"/>
          <w:szCs w:val="20"/>
          <w:lang w:val="es-ES"/>
        </w:rPr>
        <w:t xml:space="preserve">picnic de la </w:t>
      </w:r>
      <w:r w:rsidR="00BA3C94" w:rsidRPr="00BA3C94">
        <w:rPr>
          <w:rFonts w:ascii="Arial" w:eastAsia="Times New Roman" w:hAnsi="Arial" w:cs="Arial"/>
          <w:color w:val="222222"/>
          <w:sz w:val="22"/>
          <w:szCs w:val="20"/>
          <w:lang w:val="es-ES"/>
        </w:rPr>
        <w:lastRenderedPageBreak/>
        <w:t>empresa</w:t>
      </w: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, reembolso de membresía en un gimnasio y la oportunidad de trabajar con un grupo diverso y bien informado de personas comprometidas.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AB &amp; I aspira a ser una compañía revolucionaria que lidere e inspire a los miembros de nuestro equipo, socios comerciales y la comunidad para crear un mundo más limpio y saludable para las generaciones futuras.</w:t>
      </w:r>
    </w:p>
    <w:p w:rsidR="0099409C" w:rsidRP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</w:p>
    <w:p w:rsidR="0099409C" w:rsidRDefault="0099409C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ES"/>
        </w:rPr>
      </w:pPr>
      <w:r w:rsidRPr="0099409C">
        <w:rPr>
          <w:rFonts w:ascii="Arial" w:eastAsia="Times New Roman" w:hAnsi="Arial" w:cs="Arial"/>
          <w:color w:val="222222"/>
          <w:sz w:val="22"/>
          <w:szCs w:val="20"/>
          <w:lang w:val="es-ES"/>
        </w:rPr>
        <w:t>Para aplicar, comuníquese con Jenny 510-633-5261 o haga clic en el enlace Aplicar ahora&gt;&gt;&gt;&gt;&gt;&gt;&gt;&gt;</w:t>
      </w:r>
    </w:p>
    <w:p w:rsidR="00885961" w:rsidRDefault="00885961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MX"/>
        </w:rPr>
      </w:pPr>
    </w:p>
    <w:p w:rsidR="00885961" w:rsidRDefault="00885961" w:rsidP="00885961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Skilled Trades - </w:t>
      </w:r>
      <w:hyperlink r:id="rId8" w:tgtFrame="_blank" w:history="1">
        <w:r>
          <w:rPr>
            <w:rStyle w:val="Hyperlink"/>
            <w:rFonts w:ascii="Arial" w:hAnsi="Arial" w:cs="Arial"/>
          </w:rPr>
          <w:t>https://keen.big5assessments.com/job/show/2136</w:t>
        </w:r>
      </w:hyperlink>
    </w:p>
    <w:p w:rsidR="00885961" w:rsidRDefault="00885961" w:rsidP="00885961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Entry Level - </w:t>
      </w:r>
      <w:hyperlink r:id="rId9" w:tgtFrame="_blank" w:history="1">
        <w:r>
          <w:rPr>
            <w:rStyle w:val="Hyperlink"/>
            <w:rFonts w:ascii="Arial" w:hAnsi="Arial" w:cs="Arial"/>
          </w:rPr>
          <w:t>https://keen.big5assessments.com/job/show/2137</w:t>
        </w:r>
      </w:hyperlink>
    </w:p>
    <w:p w:rsidR="00885961" w:rsidRPr="0099409C" w:rsidRDefault="00885961" w:rsidP="0099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  <w:sz w:val="22"/>
          <w:szCs w:val="20"/>
          <w:lang w:val="es-MX"/>
        </w:rPr>
      </w:pPr>
    </w:p>
    <w:p w:rsidR="0099409C" w:rsidRPr="00BA3C94" w:rsidRDefault="0099409C" w:rsidP="00C225ED">
      <w:pPr>
        <w:shd w:val="clear" w:color="auto" w:fill="FFFFFF"/>
        <w:rPr>
          <w:rFonts w:ascii="Arial" w:hAnsi="Arial" w:cs="Arial"/>
          <w:color w:val="222222"/>
          <w:sz w:val="18"/>
          <w:szCs w:val="19"/>
          <w:lang w:val="es-MX"/>
        </w:rPr>
      </w:pPr>
    </w:p>
    <w:sectPr w:rsidR="0099409C" w:rsidRPr="00BA3C94" w:rsidSect="00377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D3" w:rsidRDefault="00AD7AD3" w:rsidP="00C225ED">
      <w:r>
        <w:separator/>
      </w:r>
    </w:p>
  </w:endnote>
  <w:endnote w:type="continuationSeparator" w:id="0">
    <w:p w:rsidR="00AD7AD3" w:rsidRDefault="00AD7AD3" w:rsidP="00C2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D3" w:rsidRDefault="00AD7AD3" w:rsidP="00C225ED">
      <w:r>
        <w:separator/>
      </w:r>
    </w:p>
  </w:footnote>
  <w:footnote w:type="continuationSeparator" w:id="0">
    <w:p w:rsidR="00AD7AD3" w:rsidRDefault="00AD7AD3" w:rsidP="00C2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ED"/>
    <w:rsid w:val="000860C1"/>
    <w:rsid w:val="002430CC"/>
    <w:rsid w:val="003622E6"/>
    <w:rsid w:val="003779E6"/>
    <w:rsid w:val="00563668"/>
    <w:rsid w:val="006A7A50"/>
    <w:rsid w:val="006B3306"/>
    <w:rsid w:val="00885961"/>
    <w:rsid w:val="008B0A25"/>
    <w:rsid w:val="0099409C"/>
    <w:rsid w:val="009D28F6"/>
    <w:rsid w:val="00A77403"/>
    <w:rsid w:val="00AD6263"/>
    <w:rsid w:val="00AD7AD3"/>
    <w:rsid w:val="00AF2145"/>
    <w:rsid w:val="00B214B3"/>
    <w:rsid w:val="00BA3C94"/>
    <w:rsid w:val="00C11CF7"/>
    <w:rsid w:val="00C225ED"/>
    <w:rsid w:val="00C45E30"/>
    <w:rsid w:val="00D2055A"/>
    <w:rsid w:val="00E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B308"/>
  <w14:defaultImageDpi w14:val="300"/>
  <w15:docId w15:val="{0A356DF0-449F-444E-B7CD-147D3373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ED"/>
  </w:style>
  <w:style w:type="paragraph" w:styleId="Footer">
    <w:name w:val="footer"/>
    <w:basedOn w:val="Normal"/>
    <w:link w:val="FooterChar"/>
    <w:uiPriority w:val="99"/>
    <w:unhideWhenUsed/>
    <w:rsid w:val="00C22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09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45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0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32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3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9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88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95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keen.big5assessments.com%2Fjob%2Fshow%2F2136&amp;data=02%7C01%7Cjenny.landon%40abifoundry.com%7Caf3a9a0fe7784f7c026f08d5c74f805c%7Cea41012b91ba48ed8ae215d11f4a1361%7C0%7C0%7C636634066650550574&amp;sdata=MnWJei%2Fz10AvSbBkNDTc0Umo91kUW%2B4UMvltu7vGu%2F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keen.big5assessments.com%2Fjob%2Fshow%2F2137&amp;data=02%7C01%7Cjenny.landon%40abifoundry.com%7Caf3a9a0fe7784f7c026f08d5c74f805c%7Cea41012b91ba48ed8ae215d11f4a1361%7C0%7C0%7C636634066650550574&amp;sdata=7AE%2Flbeczqv4%2B1SsddgCG8ipInPSky%2B8ed8IPcM08H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keen.big5assessments.com%2Fjob%2Fshow%2F2136&amp;data=02%7C01%7Cjenny.landon%40abifoundry.com%7Caf3a9a0fe7784f7c026f08d5c74f805c%7Cea41012b91ba48ed8ae215d11f4a1361%7C0%7C0%7C636634066650550574&amp;sdata=MnWJei%2Fz10AvSbBkNDTc0Umo91kUW%2B4UMvltu7vGu%2F0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a01.safelinks.protection.outlook.com/?url=https%3A%2F%2Fkeen.big5assessments.com%2Fjob%2Fshow%2F2137&amp;data=02%7C01%7Cjenny.landon%40abifoundry.com%7Caf3a9a0fe7784f7c026f08d5c74f805c%7Cea41012b91ba48ed8ae215d11f4a1361%7C0%7C0%7C636634066650550574&amp;sdata=7AE%2Flbeczqv4%2B1SsddgCG8ipInPSky%2B8ed8IPcM08H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KeenAlignment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Graziano</dc:creator>
  <cp:keywords/>
  <dc:description/>
  <cp:lastModifiedBy>Jenny Landon</cp:lastModifiedBy>
  <cp:revision>5</cp:revision>
  <cp:lastPrinted>2018-05-31T00:17:00Z</cp:lastPrinted>
  <dcterms:created xsi:type="dcterms:W3CDTF">2018-06-01T00:01:00Z</dcterms:created>
  <dcterms:modified xsi:type="dcterms:W3CDTF">2018-06-01T00:11:00Z</dcterms:modified>
</cp:coreProperties>
</file>